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71" w:type="dxa"/>
        <w:tblLook w:val="04A0" w:firstRow="1" w:lastRow="0" w:firstColumn="1" w:lastColumn="0" w:noHBand="0" w:noVBand="1"/>
      </w:tblPr>
      <w:tblGrid>
        <w:gridCol w:w="1838"/>
        <w:gridCol w:w="451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</w:tblGrid>
      <w:tr w:rsidR="00D75BD8" w14:paraId="61015E8B" w14:textId="77777777" w:rsidTr="00601EA7">
        <w:trPr>
          <w:trHeight w:val="983"/>
        </w:trPr>
        <w:tc>
          <w:tcPr>
            <w:tcW w:w="2741" w:type="dxa"/>
            <w:gridSpan w:val="3"/>
            <w:vAlign w:val="center"/>
          </w:tcPr>
          <w:p w14:paraId="55800934" w14:textId="21096A40" w:rsidR="00D75BD8" w:rsidRDefault="00D75BD8" w:rsidP="00D75BD8">
            <w:pPr>
              <w:jc w:val="center"/>
            </w:pPr>
            <w:r w:rsidRPr="00574F4D">
              <w:rPr>
                <w:rFonts w:ascii="Times New Roman" w:eastAsia="Aptos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3DE2AF" wp14:editId="3E2E075A">
                  <wp:extent cx="1431265" cy="576000"/>
                  <wp:effectExtent l="0" t="0" r="0" b="0"/>
                  <wp:docPr id="8578755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65" cy="57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  <w:gridSpan w:val="18"/>
            <w:vAlign w:val="center"/>
          </w:tcPr>
          <w:p w14:paraId="7D23420F" w14:textId="2101DED8" w:rsidR="00A65215" w:rsidRPr="00A65215" w:rsidRDefault="00054361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FATİH EĞİTİM FAKÜLTESİ</w:t>
            </w:r>
          </w:p>
          <w:p w14:paraId="6D3102B0" w14:textId="0D0E6AC8" w:rsidR="00D75BD8" w:rsidRPr="00A65215" w:rsidRDefault="00A65215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</w:t>
            </w:r>
            <w:proofErr w:type="gramStart"/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…….</w:t>
            </w:r>
            <w:proofErr w:type="gramEnd"/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.BÖLÜMÜ</w:t>
            </w:r>
          </w:p>
          <w:p w14:paraId="0C410098" w14:textId="3FD7DCD7" w:rsidR="00D75BD8" w:rsidRPr="00A65215" w:rsidRDefault="00D75BD8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  <w:proofErr w:type="gramEnd"/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EĞİTİM</w:t>
            </w:r>
            <w:r w:rsidR="00F50A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ÖĞRETİM YILI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YARIYILI</w:t>
            </w:r>
          </w:p>
          <w:p w14:paraId="2BEDE89B" w14:textId="2571EAF3" w:rsidR="00D75BD8" w:rsidRDefault="004C3F8F" w:rsidP="00A65215">
            <w:pPr>
              <w:jc w:val="center"/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…………………………………….</w:t>
            </w:r>
            <w:r w:rsidR="00D75BD8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DERSİ </w:t>
            </w:r>
            <w:proofErr w:type="gramStart"/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</w:t>
            </w:r>
            <w:r w:rsidR="00F50A82">
              <w:rPr>
                <w:rFonts w:ascii="Times New Roman" w:hAnsi="Times New Roman"/>
                <w:b/>
                <w:bCs/>
                <w:sz w:val="20"/>
                <w:szCs w:val="20"/>
              </w:rPr>
              <w:t>….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…….</w:t>
            </w:r>
            <w:proofErr w:type="gramEnd"/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75BD8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SINAVI</w:t>
            </w:r>
          </w:p>
        </w:tc>
      </w:tr>
      <w:tr w:rsidR="00073A21" w14:paraId="33B87E1B" w14:textId="77777777" w:rsidTr="00601EA7">
        <w:trPr>
          <w:trHeight w:val="283"/>
        </w:trPr>
        <w:tc>
          <w:tcPr>
            <w:tcW w:w="2741" w:type="dxa"/>
            <w:gridSpan w:val="3"/>
          </w:tcPr>
          <w:p w14:paraId="7FE68943" w14:textId="05AA83E3" w:rsidR="00073A21" w:rsidRPr="00073A21" w:rsidRDefault="00073A21" w:rsidP="00D75B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6323" w:type="dxa"/>
            <w:gridSpan w:val="14"/>
          </w:tcPr>
          <w:p w14:paraId="4A855844" w14:textId="53D0B943" w:rsidR="00073A21" w:rsidRPr="00073A21" w:rsidRDefault="00073A21" w:rsidP="00073A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4A2CCCC5" w14:textId="0D9A2431" w:rsidR="00073A21" w:rsidRPr="00073A21" w:rsidRDefault="00073A21" w:rsidP="00A652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Aldığı Puan</w:t>
            </w:r>
          </w:p>
        </w:tc>
      </w:tr>
      <w:tr w:rsidR="00073A21" w14:paraId="19CFBBD2" w14:textId="77777777" w:rsidTr="00601EA7">
        <w:trPr>
          <w:trHeight w:val="283"/>
        </w:trPr>
        <w:tc>
          <w:tcPr>
            <w:tcW w:w="2741" w:type="dxa"/>
            <w:gridSpan w:val="3"/>
          </w:tcPr>
          <w:p w14:paraId="44979BCC" w14:textId="79DA4EC4" w:rsidR="00073A21" w:rsidRPr="00073A21" w:rsidRDefault="00073A21" w:rsidP="00D75B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Sınav Tarihi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 Süresi</w:t>
            </w:r>
          </w:p>
        </w:tc>
        <w:tc>
          <w:tcPr>
            <w:tcW w:w="6323" w:type="dxa"/>
            <w:gridSpan w:val="14"/>
          </w:tcPr>
          <w:p w14:paraId="0A31F5B7" w14:textId="2EB5DB7E" w:rsidR="00073A21" w:rsidRPr="00073A21" w:rsidRDefault="00073A21" w:rsidP="00073A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 w:val="restart"/>
          </w:tcPr>
          <w:p w14:paraId="39AC15DE" w14:textId="77777777" w:rsidR="00073A21" w:rsidRPr="00073A21" w:rsidRDefault="00073A2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5215" w14:paraId="6031D541" w14:textId="77777777" w:rsidTr="00601EA7">
        <w:trPr>
          <w:trHeight w:val="401"/>
        </w:trPr>
        <w:tc>
          <w:tcPr>
            <w:tcW w:w="2741" w:type="dxa"/>
            <w:gridSpan w:val="3"/>
            <w:vAlign w:val="center"/>
          </w:tcPr>
          <w:p w14:paraId="5CF4F02F" w14:textId="05278739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Öğrenci </w:t>
            </w:r>
            <w:r w:rsidRPr="00073A21">
              <w:rPr>
                <w:rFonts w:ascii="Times New Roman" w:hAnsi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6323" w:type="dxa"/>
            <w:gridSpan w:val="14"/>
            <w:vAlign w:val="center"/>
          </w:tcPr>
          <w:p w14:paraId="1753D1DB" w14:textId="7C123473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</w:tcPr>
          <w:p w14:paraId="05A68465" w14:textId="77777777" w:rsidR="00A65215" w:rsidRDefault="00A65215"/>
        </w:tc>
      </w:tr>
      <w:tr w:rsidR="00A65215" w14:paraId="14E83CBF" w14:textId="77777777" w:rsidTr="00601EA7">
        <w:trPr>
          <w:trHeight w:val="407"/>
        </w:trPr>
        <w:tc>
          <w:tcPr>
            <w:tcW w:w="2741" w:type="dxa"/>
            <w:gridSpan w:val="3"/>
            <w:vAlign w:val="center"/>
          </w:tcPr>
          <w:p w14:paraId="7919B5BC" w14:textId="36A61CBB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3A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Öğrenci No </w:t>
            </w:r>
          </w:p>
        </w:tc>
        <w:tc>
          <w:tcPr>
            <w:tcW w:w="2710" w:type="dxa"/>
            <w:gridSpan w:val="6"/>
            <w:vAlign w:val="center"/>
          </w:tcPr>
          <w:p w14:paraId="2EDAAB5B" w14:textId="48703E2E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644C1AB9" w14:textId="2242D267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807" w:type="dxa"/>
            <w:gridSpan w:val="4"/>
            <w:vAlign w:val="center"/>
          </w:tcPr>
          <w:p w14:paraId="15EC7D8E" w14:textId="26DF6C57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</w:tcPr>
          <w:p w14:paraId="2C996C9B" w14:textId="77777777" w:rsidR="00A65215" w:rsidRDefault="00A65215"/>
        </w:tc>
      </w:tr>
      <w:tr w:rsidR="004C3F8F" w14:paraId="0F9633FE" w14:textId="77777777" w:rsidTr="00A65215">
        <w:trPr>
          <w:trHeight w:val="407"/>
        </w:trPr>
        <w:tc>
          <w:tcPr>
            <w:tcW w:w="1838" w:type="dxa"/>
            <w:vAlign w:val="center"/>
          </w:tcPr>
          <w:p w14:paraId="1F0F4E82" w14:textId="56FD56B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</w:t>
            </w:r>
          </w:p>
        </w:tc>
        <w:tc>
          <w:tcPr>
            <w:tcW w:w="451" w:type="dxa"/>
            <w:vAlign w:val="center"/>
          </w:tcPr>
          <w:p w14:paraId="29438800" w14:textId="52E8FFFC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1EC53960" w14:textId="4FB1476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14:paraId="0F36D565" w14:textId="5F0E1B7A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2" w:type="dxa"/>
            <w:vAlign w:val="center"/>
          </w:tcPr>
          <w:p w14:paraId="45A53C0A" w14:textId="3B41135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2" w:type="dxa"/>
            <w:vAlign w:val="center"/>
          </w:tcPr>
          <w:p w14:paraId="6EFD15E2" w14:textId="4A8F4898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1" w:type="dxa"/>
            <w:vAlign w:val="center"/>
          </w:tcPr>
          <w:p w14:paraId="7E3D7F86" w14:textId="75E0C93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2" w:type="dxa"/>
            <w:vAlign w:val="center"/>
          </w:tcPr>
          <w:p w14:paraId="185244C6" w14:textId="4B93D5D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2" w:type="dxa"/>
            <w:vAlign w:val="center"/>
          </w:tcPr>
          <w:p w14:paraId="2725149B" w14:textId="01805070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1" w:type="dxa"/>
            <w:vAlign w:val="center"/>
          </w:tcPr>
          <w:p w14:paraId="54944C62" w14:textId="329A814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2" w:type="dxa"/>
            <w:vAlign w:val="center"/>
          </w:tcPr>
          <w:p w14:paraId="58432FC8" w14:textId="1A1BAD3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vAlign w:val="center"/>
          </w:tcPr>
          <w:p w14:paraId="248CDFE1" w14:textId="074594A3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1" w:type="dxa"/>
            <w:vAlign w:val="center"/>
          </w:tcPr>
          <w:p w14:paraId="4B757482" w14:textId="7CF54D31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2" w:type="dxa"/>
            <w:vAlign w:val="center"/>
          </w:tcPr>
          <w:p w14:paraId="74037AC9" w14:textId="1CA08B6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2" w:type="dxa"/>
            <w:vAlign w:val="center"/>
          </w:tcPr>
          <w:p w14:paraId="448A6FE0" w14:textId="4B6F467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1" w:type="dxa"/>
            <w:vAlign w:val="center"/>
          </w:tcPr>
          <w:p w14:paraId="0DF2ABC9" w14:textId="456829F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2" w:type="dxa"/>
            <w:vAlign w:val="center"/>
          </w:tcPr>
          <w:p w14:paraId="31B4F578" w14:textId="0875F068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2" w:type="dxa"/>
            <w:vAlign w:val="center"/>
          </w:tcPr>
          <w:p w14:paraId="0639BFF5" w14:textId="7004F33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1" w:type="dxa"/>
            <w:vAlign w:val="center"/>
          </w:tcPr>
          <w:p w14:paraId="7085D8CB" w14:textId="2129DEB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2" w:type="dxa"/>
            <w:vAlign w:val="center"/>
          </w:tcPr>
          <w:p w14:paraId="59DAC5D3" w14:textId="2C92D0F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2" w:type="dxa"/>
            <w:vAlign w:val="center"/>
          </w:tcPr>
          <w:p w14:paraId="3CBBE6E8" w14:textId="64E06FA3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</w:tr>
      <w:tr w:rsidR="004C3F8F" w14:paraId="61710A51" w14:textId="77777777" w:rsidTr="00A65215">
        <w:trPr>
          <w:trHeight w:val="407"/>
        </w:trPr>
        <w:tc>
          <w:tcPr>
            <w:tcW w:w="1838" w:type="dxa"/>
            <w:vAlign w:val="center"/>
          </w:tcPr>
          <w:p w14:paraId="46341268" w14:textId="228320BE" w:rsidR="004C3F8F" w:rsidRPr="004C3F8F" w:rsidRDefault="00AA0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Dersin </w:t>
            </w:r>
            <w:r w:rsidR="004C3F8F"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Öğrenme Çıktıları</w:t>
            </w:r>
          </w:p>
        </w:tc>
        <w:tc>
          <w:tcPr>
            <w:tcW w:w="451" w:type="dxa"/>
            <w:vAlign w:val="center"/>
          </w:tcPr>
          <w:p w14:paraId="56B2FA72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B3EB90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204C7A8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104C5F0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F2A5391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35D4B12D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B9DDA79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1D3269B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C7CC93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A3F688B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D9A6D1E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85902D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9CE13D8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1DC3257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7840A87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F948521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FC423A6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12985712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951171E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0FB3D72" w14:textId="5E783FCA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F27260F" w14:textId="11268A7D" w:rsidR="00D75BD8" w:rsidRPr="004C3F8F" w:rsidRDefault="004C3F8F" w:rsidP="004C3F8F">
      <w:pPr>
        <w:spacing w:before="120" w:after="0"/>
        <w:jc w:val="center"/>
        <w:rPr>
          <w:rFonts w:asciiTheme="majorBidi" w:hAnsiTheme="majorBidi" w:cstheme="majorBidi"/>
          <w:b/>
          <w:bCs/>
        </w:rPr>
      </w:pPr>
      <w:r w:rsidRPr="004C3F8F">
        <w:rPr>
          <w:rFonts w:asciiTheme="majorBidi" w:hAnsiTheme="majorBidi" w:cstheme="majorBidi"/>
          <w:b/>
          <w:bCs/>
        </w:rPr>
        <w:t>SORULAR</w:t>
      </w:r>
    </w:p>
    <w:p w14:paraId="3041C3A3" w14:textId="1EB36D1B" w:rsidR="004C3F8F" w:rsidRDefault="004C3F8F">
      <w:pPr>
        <w:rPr>
          <w:rFonts w:asciiTheme="majorBidi" w:hAnsiTheme="majorBidi" w:cstheme="majorBidi"/>
        </w:rPr>
      </w:pPr>
      <w:r w:rsidRPr="004C3F8F">
        <w:rPr>
          <w:rFonts w:asciiTheme="majorBidi" w:hAnsiTheme="majorBidi" w:cstheme="majorBidi"/>
          <w:b/>
          <w:bCs/>
        </w:rPr>
        <w:t>1.</w:t>
      </w:r>
      <w:r w:rsidRPr="004C3F8F">
        <w:rPr>
          <w:rFonts w:asciiTheme="majorBidi" w:hAnsiTheme="majorBidi" w:cstheme="majorBidi"/>
        </w:rPr>
        <w:t xml:space="preserve"> </w:t>
      </w:r>
    </w:p>
    <w:p w14:paraId="2E73ABC3" w14:textId="77777777" w:rsidR="00553E8C" w:rsidRDefault="00553E8C">
      <w:pPr>
        <w:rPr>
          <w:rFonts w:asciiTheme="majorBidi" w:hAnsiTheme="majorBidi" w:cstheme="majorBidi"/>
        </w:rPr>
      </w:pPr>
    </w:p>
    <w:p w14:paraId="2574BB5C" w14:textId="399C7C97" w:rsidR="00553E8C" w:rsidRDefault="00334A63" w:rsidP="006D5D53">
      <w:pPr>
        <w:tabs>
          <w:tab w:val="left" w:pos="922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7FA6D44F" w14:textId="77777777" w:rsidR="00553E8C" w:rsidRDefault="00553E8C">
      <w:pPr>
        <w:rPr>
          <w:rFonts w:asciiTheme="majorBidi" w:hAnsiTheme="majorBidi" w:cstheme="majorBidi"/>
        </w:rPr>
      </w:pPr>
    </w:p>
    <w:p w14:paraId="30494665" w14:textId="77777777" w:rsidR="00553E8C" w:rsidRDefault="00553E8C">
      <w:pPr>
        <w:rPr>
          <w:rFonts w:asciiTheme="majorBidi" w:hAnsiTheme="majorBidi" w:cstheme="majorBidi"/>
        </w:rPr>
      </w:pPr>
    </w:p>
    <w:p w14:paraId="560F6A6A" w14:textId="77777777" w:rsidR="00553E8C" w:rsidRDefault="00553E8C">
      <w:pPr>
        <w:rPr>
          <w:rFonts w:asciiTheme="majorBidi" w:hAnsiTheme="majorBidi" w:cstheme="majorBidi"/>
        </w:rPr>
      </w:pPr>
    </w:p>
    <w:p w14:paraId="45E7DECD" w14:textId="77777777" w:rsidR="00553E8C" w:rsidRDefault="00553E8C">
      <w:pPr>
        <w:rPr>
          <w:rFonts w:asciiTheme="majorBidi" w:hAnsiTheme="majorBidi" w:cstheme="majorBidi"/>
        </w:rPr>
      </w:pPr>
    </w:p>
    <w:p w14:paraId="2447555A" w14:textId="77777777" w:rsidR="00553E8C" w:rsidRDefault="00553E8C">
      <w:pPr>
        <w:rPr>
          <w:rFonts w:asciiTheme="majorBidi" w:hAnsiTheme="majorBidi" w:cstheme="majorBidi"/>
        </w:rPr>
      </w:pPr>
    </w:p>
    <w:p w14:paraId="68374E1E" w14:textId="77777777" w:rsidR="00553E8C" w:rsidRDefault="00553E8C">
      <w:pPr>
        <w:rPr>
          <w:rFonts w:asciiTheme="majorBidi" w:hAnsiTheme="majorBidi" w:cstheme="majorBidi"/>
        </w:rPr>
      </w:pPr>
    </w:p>
    <w:p w14:paraId="62B29ED7" w14:textId="77777777" w:rsidR="00553E8C" w:rsidRDefault="00553E8C">
      <w:pPr>
        <w:rPr>
          <w:rFonts w:asciiTheme="majorBidi" w:hAnsiTheme="majorBidi" w:cstheme="majorBidi"/>
        </w:rPr>
      </w:pPr>
    </w:p>
    <w:p w14:paraId="6D476A90" w14:textId="77777777" w:rsidR="00553E8C" w:rsidRDefault="00553E8C">
      <w:pPr>
        <w:rPr>
          <w:rFonts w:asciiTheme="majorBidi" w:hAnsiTheme="majorBidi" w:cstheme="majorBidi"/>
        </w:rPr>
      </w:pPr>
    </w:p>
    <w:p w14:paraId="3192BF04" w14:textId="77777777" w:rsidR="00553E8C" w:rsidRDefault="00553E8C">
      <w:pPr>
        <w:rPr>
          <w:rFonts w:asciiTheme="majorBidi" w:hAnsiTheme="majorBidi" w:cstheme="majorBidi"/>
        </w:rPr>
      </w:pPr>
    </w:p>
    <w:p w14:paraId="3147F86E" w14:textId="77777777" w:rsidR="00553E8C" w:rsidRDefault="00553E8C">
      <w:pPr>
        <w:rPr>
          <w:rFonts w:asciiTheme="majorBidi" w:hAnsiTheme="majorBidi" w:cstheme="majorBidi"/>
        </w:rPr>
      </w:pPr>
    </w:p>
    <w:p w14:paraId="28732105" w14:textId="77777777" w:rsidR="00553E8C" w:rsidRDefault="00553E8C">
      <w:pPr>
        <w:rPr>
          <w:rFonts w:asciiTheme="majorBidi" w:hAnsiTheme="majorBidi" w:cstheme="majorBidi"/>
        </w:rPr>
      </w:pPr>
    </w:p>
    <w:p w14:paraId="536C29C4" w14:textId="77777777" w:rsidR="00553E8C" w:rsidRDefault="00553E8C">
      <w:pPr>
        <w:rPr>
          <w:rFonts w:asciiTheme="majorBidi" w:hAnsiTheme="majorBidi" w:cstheme="majorBidi"/>
        </w:rPr>
      </w:pPr>
    </w:p>
    <w:p w14:paraId="2E1DC867" w14:textId="77777777" w:rsidR="00553E8C" w:rsidRDefault="00553E8C">
      <w:pPr>
        <w:rPr>
          <w:rFonts w:asciiTheme="majorBidi" w:hAnsiTheme="majorBidi" w:cstheme="majorBidi"/>
        </w:rPr>
      </w:pPr>
    </w:p>
    <w:p w14:paraId="10B348DC" w14:textId="77777777" w:rsidR="00553E8C" w:rsidRDefault="00553E8C">
      <w:pPr>
        <w:rPr>
          <w:rFonts w:asciiTheme="majorBidi" w:hAnsiTheme="majorBidi" w:cstheme="majorBidi"/>
        </w:rPr>
      </w:pPr>
    </w:p>
    <w:p w14:paraId="73D57827" w14:textId="77777777" w:rsidR="00553E8C" w:rsidRDefault="00553E8C">
      <w:pPr>
        <w:rPr>
          <w:rFonts w:asciiTheme="majorBidi" w:hAnsiTheme="majorBidi" w:cstheme="majorBidi"/>
        </w:rPr>
      </w:pPr>
    </w:p>
    <w:p w14:paraId="51703BAC" w14:textId="77777777" w:rsidR="00553E8C" w:rsidRDefault="00553E8C">
      <w:pPr>
        <w:rPr>
          <w:rFonts w:asciiTheme="majorBidi" w:hAnsiTheme="majorBidi" w:cstheme="majorBidi"/>
        </w:rPr>
      </w:pPr>
    </w:p>
    <w:p w14:paraId="05AE5368" w14:textId="77777777" w:rsidR="00553E8C" w:rsidRDefault="00553E8C">
      <w:pPr>
        <w:rPr>
          <w:rFonts w:asciiTheme="majorBidi" w:hAnsiTheme="majorBidi" w:cstheme="majorBidi"/>
        </w:rPr>
      </w:pPr>
    </w:p>
    <w:p w14:paraId="3C3CD274" w14:textId="77777777" w:rsidR="00553E8C" w:rsidRDefault="00553E8C">
      <w:pPr>
        <w:rPr>
          <w:rFonts w:asciiTheme="majorBidi" w:hAnsiTheme="majorBidi" w:cstheme="majorBidi"/>
        </w:rPr>
      </w:pPr>
    </w:p>
    <w:p w14:paraId="508FF8D1" w14:textId="77777777" w:rsidR="00553E8C" w:rsidRDefault="00553E8C">
      <w:pPr>
        <w:rPr>
          <w:rFonts w:asciiTheme="majorBidi" w:hAnsiTheme="majorBidi" w:cstheme="majorBidi"/>
        </w:rPr>
      </w:pPr>
    </w:p>
    <w:p w14:paraId="1A1E7A5F" w14:textId="77777777" w:rsidR="00553E8C" w:rsidRDefault="00553E8C">
      <w:pPr>
        <w:rPr>
          <w:rFonts w:asciiTheme="majorBidi" w:hAnsiTheme="majorBidi" w:cstheme="majorBidi"/>
        </w:rPr>
      </w:pPr>
    </w:p>
    <w:p w14:paraId="7D77E16E" w14:textId="77777777" w:rsidR="00553E8C" w:rsidRDefault="00553E8C">
      <w:pPr>
        <w:rPr>
          <w:rFonts w:asciiTheme="majorBidi" w:hAnsiTheme="majorBidi" w:cstheme="majorBidi"/>
        </w:rPr>
      </w:pPr>
    </w:p>
    <w:p w14:paraId="370C41D6" w14:textId="77777777" w:rsidR="00553E8C" w:rsidRDefault="00553E8C">
      <w:pPr>
        <w:rPr>
          <w:rFonts w:asciiTheme="majorBidi" w:hAnsiTheme="majorBidi" w:cstheme="majorBidi"/>
        </w:rPr>
      </w:pPr>
    </w:p>
    <w:p w14:paraId="6A1D8059" w14:textId="77777777" w:rsidR="00553E8C" w:rsidRDefault="00553E8C">
      <w:pPr>
        <w:rPr>
          <w:rFonts w:asciiTheme="majorBidi" w:hAnsiTheme="majorBidi" w:cstheme="majorBidi"/>
        </w:rPr>
      </w:pPr>
    </w:p>
    <w:p w14:paraId="7417A356" w14:textId="77777777" w:rsidR="00553E8C" w:rsidRDefault="00553E8C">
      <w:pPr>
        <w:rPr>
          <w:rFonts w:asciiTheme="majorBidi" w:hAnsiTheme="majorBidi" w:cstheme="majorBidi"/>
        </w:rPr>
      </w:pPr>
    </w:p>
    <w:p w14:paraId="015FA1B3" w14:textId="77777777" w:rsidR="00553E8C" w:rsidRDefault="00553E8C">
      <w:pPr>
        <w:rPr>
          <w:rFonts w:asciiTheme="majorBidi" w:hAnsiTheme="majorBidi" w:cstheme="majorBidi"/>
        </w:rPr>
      </w:pPr>
    </w:p>
    <w:p w14:paraId="24D08C57" w14:textId="77777777" w:rsidR="00553E8C" w:rsidRDefault="00553E8C">
      <w:pPr>
        <w:rPr>
          <w:rFonts w:asciiTheme="majorBidi" w:hAnsiTheme="majorBidi" w:cstheme="majorBidi"/>
        </w:rPr>
      </w:pPr>
    </w:p>
    <w:p w14:paraId="18918C4E" w14:textId="77777777" w:rsidR="00553E8C" w:rsidRDefault="00553E8C">
      <w:pPr>
        <w:rPr>
          <w:rFonts w:asciiTheme="majorBidi" w:hAnsiTheme="majorBidi" w:cstheme="majorBidi"/>
        </w:rPr>
      </w:pPr>
    </w:p>
    <w:p w14:paraId="445160C0" w14:textId="77777777" w:rsidR="00553E8C" w:rsidRDefault="00553E8C">
      <w:pPr>
        <w:rPr>
          <w:rFonts w:asciiTheme="majorBidi" w:hAnsiTheme="majorBidi" w:cstheme="majorBidi"/>
        </w:rPr>
      </w:pPr>
    </w:p>
    <w:p w14:paraId="0107B9DB" w14:textId="77777777" w:rsidR="00553E8C" w:rsidRDefault="00553E8C">
      <w:pPr>
        <w:rPr>
          <w:rFonts w:asciiTheme="majorBidi" w:hAnsiTheme="majorBidi" w:cstheme="majorBidi"/>
        </w:rPr>
      </w:pPr>
    </w:p>
    <w:p w14:paraId="45FAC871" w14:textId="77777777" w:rsidR="00553E8C" w:rsidRDefault="00553E8C">
      <w:pPr>
        <w:rPr>
          <w:rFonts w:asciiTheme="majorBidi" w:hAnsiTheme="majorBidi" w:cstheme="majorBidi"/>
        </w:rPr>
      </w:pPr>
    </w:p>
    <w:p w14:paraId="2EEDEBA9" w14:textId="77777777" w:rsidR="00553E8C" w:rsidRPr="004C3F8F" w:rsidRDefault="00553E8C">
      <w:pPr>
        <w:rPr>
          <w:rFonts w:asciiTheme="majorBidi" w:hAnsiTheme="majorBidi" w:cstheme="majorBidi"/>
          <w:b/>
          <w:bCs/>
        </w:rPr>
      </w:pPr>
    </w:p>
    <w:sectPr w:rsidR="00553E8C" w:rsidRPr="004C3F8F" w:rsidSect="00A65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567" w:left="567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551C" w14:textId="77777777" w:rsidR="00A94D09" w:rsidRDefault="00A94D09" w:rsidP="004C3F8F">
      <w:pPr>
        <w:spacing w:after="0" w:line="240" w:lineRule="auto"/>
      </w:pPr>
      <w:r>
        <w:separator/>
      </w:r>
    </w:p>
  </w:endnote>
  <w:endnote w:type="continuationSeparator" w:id="0">
    <w:p w14:paraId="31DB3072" w14:textId="77777777" w:rsidR="00A94D09" w:rsidRDefault="00A94D09" w:rsidP="004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277E" w14:textId="77777777" w:rsidR="001D185A" w:rsidRDefault="001D18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5DDA" w14:textId="77777777" w:rsidR="001D185A" w:rsidRDefault="001D18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3052" w14:textId="77777777" w:rsidR="001D185A" w:rsidRDefault="001D18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76D" w14:textId="77777777" w:rsidR="00A94D09" w:rsidRDefault="00A94D09" w:rsidP="004C3F8F">
      <w:pPr>
        <w:spacing w:after="0" w:line="240" w:lineRule="auto"/>
      </w:pPr>
      <w:r>
        <w:separator/>
      </w:r>
    </w:p>
  </w:footnote>
  <w:footnote w:type="continuationSeparator" w:id="0">
    <w:p w14:paraId="1EFE9A9B" w14:textId="77777777" w:rsidR="00A94D09" w:rsidRDefault="00A94D09" w:rsidP="004C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D277" w14:textId="6CED28EA" w:rsidR="004C3F8F" w:rsidRDefault="00000000">
    <w:pPr>
      <w:pStyle w:val="stBilgi0"/>
    </w:pPr>
    <w:r>
      <w:rPr>
        <w:noProof/>
      </w:rPr>
      <w:pict w14:anchorId="61477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10" o:spid="_x0000_s1030" type="#_x0000_t75" style="position:absolute;margin-left:0;margin-top:0;width:538.4pt;height:545.9pt;z-index:-251657216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A128" w14:textId="0E301EFC" w:rsidR="004C3F8F" w:rsidRDefault="00000000">
    <w:pPr>
      <w:pStyle w:val="stBilgi0"/>
    </w:pPr>
    <w:r>
      <w:rPr>
        <w:noProof/>
      </w:rPr>
      <w:pict w14:anchorId="67216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11" o:spid="_x0000_s1031" type="#_x0000_t75" style="position:absolute;margin-left:0;margin-top:0;width:538.4pt;height:545.9pt;z-index:-251656192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3778" w14:textId="79E27E06" w:rsidR="004C3F8F" w:rsidRDefault="00000000">
    <w:pPr>
      <w:pStyle w:val="stBilgi0"/>
    </w:pPr>
    <w:r>
      <w:rPr>
        <w:noProof/>
      </w:rPr>
      <w:pict w14:anchorId="0109B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09" o:spid="_x0000_s1029" type="#_x0000_t75" style="position:absolute;margin-left:0;margin-top:0;width:538.4pt;height:545.9pt;z-index:-251658240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D8"/>
    <w:rsid w:val="00053302"/>
    <w:rsid w:val="00054361"/>
    <w:rsid w:val="00073A21"/>
    <w:rsid w:val="001655F4"/>
    <w:rsid w:val="001D185A"/>
    <w:rsid w:val="001E5DED"/>
    <w:rsid w:val="00334A63"/>
    <w:rsid w:val="003822BC"/>
    <w:rsid w:val="003B7589"/>
    <w:rsid w:val="004C3F8F"/>
    <w:rsid w:val="005530B5"/>
    <w:rsid w:val="00553E8C"/>
    <w:rsid w:val="005F7150"/>
    <w:rsid w:val="00601EA7"/>
    <w:rsid w:val="006D5D53"/>
    <w:rsid w:val="007C5AE1"/>
    <w:rsid w:val="009818A4"/>
    <w:rsid w:val="009D07CF"/>
    <w:rsid w:val="00A65215"/>
    <w:rsid w:val="00A81BCA"/>
    <w:rsid w:val="00A9086E"/>
    <w:rsid w:val="00A94D09"/>
    <w:rsid w:val="00AA075A"/>
    <w:rsid w:val="00AB35D4"/>
    <w:rsid w:val="00AF27B7"/>
    <w:rsid w:val="00CA4A91"/>
    <w:rsid w:val="00D75BD8"/>
    <w:rsid w:val="00D9361D"/>
    <w:rsid w:val="00DA7F0F"/>
    <w:rsid w:val="00DD385F"/>
    <w:rsid w:val="00E30469"/>
    <w:rsid w:val="00EA53DE"/>
    <w:rsid w:val="00F50A82"/>
    <w:rsid w:val="00F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85CEA"/>
  <w15:chartTrackingRefBased/>
  <w15:docId w15:val="{FC6B16CC-BFD4-4C47-A41B-4960BC6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D75BD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customStyle="1" w:styleId="stbilgiChar">
    <w:name w:val="Üstbilgi Char"/>
    <w:basedOn w:val="VarsaylanParagrafYazTipi"/>
    <w:link w:val="stbilgi"/>
    <w:uiPriority w:val="99"/>
    <w:rsid w:val="00D75BD8"/>
    <w:rPr>
      <w:rFonts w:ascii="Calibri" w:eastAsia="Times New Roman" w:hAnsi="Calibri" w:cs="Times New Roman"/>
      <w:kern w:val="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4C3F8F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4C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4C3F8F"/>
  </w:style>
  <w:style w:type="paragraph" w:styleId="AltBilgi">
    <w:name w:val="footer"/>
    <w:basedOn w:val="Normal"/>
    <w:link w:val="AltBilgiChar"/>
    <w:uiPriority w:val="99"/>
    <w:unhideWhenUsed/>
    <w:rsid w:val="004C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İnan Aliyazıcıoğlu</dc:creator>
  <cp:keywords/>
  <dc:description/>
  <cp:lastModifiedBy>XX</cp:lastModifiedBy>
  <cp:revision>7</cp:revision>
  <dcterms:created xsi:type="dcterms:W3CDTF">2025-02-12T07:58:00Z</dcterms:created>
  <dcterms:modified xsi:type="dcterms:W3CDTF">2026-01-05T08:47:00Z</dcterms:modified>
</cp:coreProperties>
</file>